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8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 w14:paraId="7999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42F7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/>
          <w:sz w:val="32"/>
          <w:szCs w:val="32"/>
        </w:rPr>
      </w:pPr>
    </w:p>
    <w:p w14:paraId="259B5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</w:t>
      </w:r>
    </w:p>
    <w:p w14:paraId="4DF10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鄂托克旗财政局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关于下达2025年自治区</w:t>
      </w:r>
    </w:p>
    <w:p w14:paraId="6676E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财政衔接推进乡村振兴补助资金</w:t>
      </w:r>
    </w:p>
    <w:p w14:paraId="04EA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（供水保障）的通知</w:t>
      </w:r>
    </w:p>
    <w:bookmarkEnd w:id="0"/>
    <w:p w14:paraId="3152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eastAsia="zh-CN"/>
        </w:rPr>
      </w:pPr>
    </w:p>
    <w:p w14:paraId="41002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鄂托克旗水利局：</w:t>
      </w:r>
    </w:p>
    <w:p w14:paraId="577A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关于下达2025年自治区财政衔接推进乡村振兴补助资金）的通知》（鄂财农指〔2025〕80号）文件要求，现下达2025年自治区衔接资金（支持农村牧区供水保障工程建设）资金300万元，其中鄂托克旗蒙西镇地区供水管网改造工程200万元、鄂托克旗棋盘井镇草籽场社区供水保障项目100万元，请列入2025年政府预算收支分类科目“2130504农村基础设施建设”中。</w:t>
      </w:r>
    </w:p>
    <w:p w14:paraId="1C27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 w14:paraId="302D6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541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鄂托克旗财政局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FAA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2696283"/>
    <w:rsid w:val="037A2DE8"/>
    <w:rsid w:val="03957CFA"/>
    <w:rsid w:val="03BE637D"/>
    <w:rsid w:val="04B45557"/>
    <w:rsid w:val="05131030"/>
    <w:rsid w:val="08986329"/>
    <w:rsid w:val="0A99092D"/>
    <w:rsid w:val="0E8D7100"/>
    <w:rsid w:val="1136738F"/>
    <w:rsid w:val="128B02B6"/>
    <w:rsid w:val="12AD1419"/>
    <w:rsid w:val="12F9465F"/>
    <w:rsid w:val="14773A8D"/>
    <w:rsid w:val="166D3E0C"/>
    <w:rsid w:val="16A949E3"/>
    <w:rsid w:val="182F356C"/>
    <w:rsid w:val="183B060B"/>
    <w:rsid w:val="19E25E4D"/>
    <w:rsid w:val="1AC41C40"/>
    <w:rsid w:val="1B830F69"/>
    <w:rsid w:val="1C1E525F"/>
    <w:rsid w:val="225E6240"/>
    <w:rsid w:val="22906E96"/>
    <w:rsid w:val="241B0845"/>
    <w:rsid w:val="243B6D67"/>
    <w:rsid w:val="248047C5"/>
    <w:rsid w:val="24AA3A0B"/>
    <w:rsid w:val="2626160E"/>
    <w:rsid w:val="26D0553E"/>
    <w:rsid w:val="28E3573D"/>
    <w:rsid w:val="29FC22F9"/>
    <w:rsid w:val="2AA6573E"/>
    <w:rsid w:val="2C52593C"/>
    <w:rsid w:val="2DCF6290"/>
    <w:rsid w:val="2E532A1D"/>
    <w:rsid w:val="2FD260E7"/>
    <w:rsid w:val="30517430"/>
    <w:rsid w:val="31BE5A57"/>
    <w:rsid w:val="32956E49"/>
    <w:rsid w:val="33F627C9"/>
    <w:rsid w:val="363B44C3"/>
    <w:rsid w:val="363E2205"/>
    <w:rsid w:val="3A6D4E67"/>
    <w:rsid w:val="3DA02D92"/>
    <w:rsid w:val="3E0C0B75"/>
    <w:rsid w:val="3E731E7E"/>
    <w:rsid w:val="3F694E2B"/>
    <w:rsid w:val="422F2769"/>
    <w:rsid w:val="431B61D5"/>
    <w:rsid w:val="495D585A"/>
    <w:rsid w:val="4B1B76C6"/>
    <w:rsid w:val="4BDB1106"/>
    <w:rsid w:val="4CD82614"/>
    <w:rsid w:val="4D3833A6"/>
    <w:rsid w:val="4D9C5642"/>
    <w:rsid w:val="4DE30A77"/>
    <w:rsid w:val="4F744D7C"/>
    <w:rsid w:val="50642410"/>
    <w:rsid w:val="50EC31C7"/>
    <w:rsid w:val="52981639"/>
    <w:rsid w:val="52E2243E"/>
    <w:rsid w:val="54595B0F"/>
    <w:rsid w:val="550D2737"/>
    <w:rsid w:val="55953399"/>
    <w:rsid w:val="56C83065"/>
    <w:rsid w:val="56F00EA2"/>
    <w:rsid w:val="5A0B678B"/>
    <w:rsid w:val="5A23375F"/>
    <w:rsid w:val="5A932270"/>
    <w:rsid w:val="5C56048E"/>
    <w:rsid w:val="5CDD0D9D"/>
    <w:rsid w:val="5DFE3C45"/>
    <w:rsid w:val="5E03770C"/>
    <w:rsid w:val="5E224037"/>
    <w:rsid w:val="5E6F7A3A"/>
    <w:rsid w:val="5ED846F5"/>
    <w:rsid w:val="5FC758F2"/>
    <w:rsid w:val="61132830"/>
    <w:rsid w:val="62DE6052"/>
    <w:rsid w:val="631375D1"/>
    <w:rsid w:val="63786AA4"/>
    <w:rsid w:val="637A2E56"/>
    <w:rsid w:val="643C33A3"/>
    <w:rsid w:val="665B5EA1"/>
    <w:rsid w:val="66CA4AF9"/>
    <w:rsid w:val="67746686"/>
    <w:rsid w:val="67EB7247"/>
    <w:rsid w:val="69992FD9"/>
    <w:rsid w:val="6A271733"/>
    <w:rsid w:val="6AAA3D99"/>
    <w:rsid w:val="6C401382"/>
    <w:rsid w:val="6C8E6D3B"/>
    <w:rsid w:val="6D0503EF"/>
    <w:rsid w:val="6D2F2727"/>
    <w:rsid w:val="6D3A02F3"/>
    <w:rsid w:val="6FF9271D"/>
    <w:rsid w:val="7214024A"/>
    <w:rsid w:val="73A15C5B"/>
    <w:rsid w:val="73E31615"/>
    <w:rsid w:val="75395FB1"/>
    <w:rsid w:val="75AB44BA"/>
    <w:rsid w:val="75BD1DB7"/>
    <w:rsid w:val="76BA2996"/>
    <w:rsid w:val="76C96C06"/>
    <w:rsid w:val="7731431D"/>
    <w:rsid w:val="775B5A6C"/>
    <w:rsid w:val="7A65612E"/>
    <w:rsid w:val="7C2C392F"/>
    <w:rsid w:val="7C3D6F7A"/>
    <w:rsid w:val="7C751ABF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166</Characters>
  <Lines>2</Lines>
  <Paragraphs>1</Paragraphs>
  <TotalTime>4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2025-02-08T03:07:15Z</cp:lastPrinted>
  <dcterms:modified xsi:type="dcterms:W3CDTF">2025-02-08T03:07:46Z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8111BBA7A97446659DF8BA94032854F3_13</vt:lpwstr>
  </property>
  <property fmtid="{D5CDD505-2E9C-101B-9397-08002B2CF9AE}" pid="4" name="KSOTemplateDocerSaveRecord">
    <vt:lpwstr>eyJoZGlkIjoiY2Q5YzExYzIzYjk3OTM2MDliZTc0YmU2OWNiYWEzMTkiLCJ1c2VySWQiOiI0ODEwNjc4OTAifQ==</vt:lpwstr>
  </property>
</Properties>
</file>